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6A225790" w14:textId="2051F81D" w:rsidR="00CF204E" w:rsidRPr="00FC4871" w:rsidRDefault="008106A8" w:rsidP="00335151">
      <w:pPr>
        <w:pStyle w:val="Podtytu"/>
        <w:rPr>
          <w:b w:val="0"/>
          <w:strike/>
          <w:sz w:val="22"/>
          <w:szCs w:val="22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1B7173">
        <w:rPr>
          <w:b w:val="0"/>
          <w:sz w:val="20"/>
          <w:szCs w:val="20"/>
        </w:rPr>
        <w:t xml:space="preserve"> </w:t>
      </w:r>
      <w:r w:rsidR="003D56D3" w:rsidRPr="00FC4871">
        <w:rPr>
          <w:bCs/>
          <w:sz w:val="22"/>
          <w:szCs w:val="22"/>
          <w:lang w:val="fr-FR"/>
        </w:rPr>
        <w:t>2022-1-PL01-KA171-HED-000078474</w:t>
      </w:r>
    </w:p>
    <w:p w14:paraId="5DAB6C7B" w14:textId="77777777" w:rsidR="00C05F10" w:rsidRPr="00FC4871" w:rsidRDefault="00C05F10">
      <w:pPr>
        <w:jc w:val="center"/>
        <w:rPr>
          <w:rFonts w:ascii="Arial" w:hAnsi="Arial" w:cs="Arial"/>
          <w:b/>
          <w:sz w:val="22"/>
          <w:szCs w:val="22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10D7A252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1</w:t>
      </w:r>
      <w:r w:rsidR="003D56D3">
        <w:rPr>
          <w:b/>
          <w:bCs w:val="0"/>
          <w:i w:val="0"/>
          <w:iCs w:val="0"/>
          <w:sz w:val="20"/>
          <w:szCs w:val="20"/>
        </w:rPr>
        <w:t>7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</w:t>
      </w:r>
      <w:r w:rsidR="003D56D3">
        <w:rPr>
          <w:b/>
          <w:bCs w:val="0"/>
          <w:i w:val="0"/>
          <w:iCs w:val="0"/>
          <w:sz w:val="20"/>
          <w:szCs w:val="20"/>
        </w:rPr>
        <w:t>2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4A712EB0" w14:textId="49AEE127" w:rsidR="009A26C2" w:rsidRDefault="009C6E83" w:rsidP="003D56D3">
      <w:pPr>
        <w:pStyle w:val="Tekstpodstawowywcity"/>
        <w:spacing w:line="336" w:lineRule="auto"/>
        <w:ind w:left="0" w:firstLine="0"/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3D56D3" w:rsidRPr="003D56D3">
        <w:rPr>
          <w:b/>
          <w:bCs w:val="0"/>
          <w:i w:val="0"/>
          <w:iCs w:val="0"/>
          <w:sz w:val="20"/>
          <w:szCs w:val="20"/>
        </w:rPr>
        <w:t>97 2490 0005 0000 4600 4030 4411</w:t>
      </w: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(kontrasygnata Dyrektora Departamentu</w:t>
      </w:r>
    </w:p>
    <w:p w14:paraId="587A03F4" w14:textId="6BA7A8E5" w:rsidR="008E6275" w:rsidRPr="00736442" w:rsidRDefault="13D1590C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>Finansów i Zamówień Publicznych)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630DD9">
        <w:rPr>
          <w:rFonts w:ascii="Arial" w:hAnsi="Arial" w:cs="Arial"/>
          <w:strike/>
          <w:sz w:val="16"/>
          <w:szCs w:val="16"/>
        </w:rPr>
        <w:t xml:space="preserve">Dyrektora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0ECB71F0" w:rsidR="00C05F10" w:rsidRPr="00E13594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630DD9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630DD9">
        <w:rPr>
          <w:rFonts w:ascii="Arial" w:hAnsi="Arial" w:cs="Arial"/>
          <w:strike/>
          <w:sz w:val="16"/>
          <w:szCs w:val="16"/>
        </w:rPr>
        <w:t>Zasobów i Rozwoju</w:t>
      </w:r>
      <w:r w:rsidR="00630DD9">
        <w:rPr>
          <w:rFonts w:ascii="Arial" w:hAnsi="Arial" w:cs="Arial"/>
          <w:sz w:val="16"/>
          <w:szCs w:val="16"/>
        </w:rPr>
        <w:t xml:space="preserve"> 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E2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0871" w14:textId="77777777" w:rsidR="00E20624" w:rsidRDefault="00E20624">
      <w:r>
        <w:separator/>
      </w:r>
    </w:p>
  </w:endnote>
  <w:endnote w:type="continuationSeparator" w:id="0">
    <w:p w14:paraId="6CF71C17" w14:textId="77777777" w:rsidR="00E20624" w:rsidRDefault="00E2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7A30" w14:textId="77777777" w:rsidR="00E20624" w:rsidRDefault="00E20624">
      <w:r>
        <w:separator/>
      </w:r>
    </w:p>
  </w:footnote>
  <w:footnote w:type="continuationSeparator" w:id="0">
    <w:p w14:paraId="0852D2B3" w14:textId="77777777" w:rsidR="00E20624" w:rsidRDefault="00E20624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K.0211.2.1.2024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D4C53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B21"/>
    <w:rsid w:val="001B7173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E2C97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2E82"/>
    <w:rsid w:val="00355875"/>
    <w:rsid w:val="00356E6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D56D3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5A83"/>
    <w:rsid w:val="00627705"/>
    <w:rsid w:val="00630DD9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42C41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10D0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3ED0"/>
    <w:rsid w:val="00E13594"/>
    <w:rsid w:val="00E2062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2A75"/>
    <w:rsid w:val="00F73C8E"/>
    <w:rsid w:val="00F925DB"/>
    <w:rsid w:val="00FA4FAC"/>
    <w:rsid w:val="00FA6B7E"/>
    <w:rsid w:val="00FB20A1"/>
    <w:rsid w:val="00FB68D9"/>
    <w:rsid w:val="00FC011D"/>
    <w:rsid w:val="00FC4871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Renata Wydmańska</cp:lastModifiedBy>
  <cp:revision>2</cp:revision>
  <cp:lastPrinted>2023-03-17T09:11:00Z</cp:lastPrinted>
  <dcterms:created xsi:type="dcterms:W3CDTF">2024-12-09T12:26:00Z</dcterms:created>
  <dcterms:modified xsi:type="dcterms:W3CDTF">2024-12-09T12:26:00Z</dcterms:modified>
</cp:coreProperties>
</file>